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8BC3" w14:textId="0FFB09F3" w:rsidR="00387C7E" w:rsidRDefault="00387C7E" w:rsidP="00387C7E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>
        <w:rPr>
          <w:rFonts w:ascii="Times New Roman" w:hAnsi="Times New Roman" w:cs="Times New Roman"/>
          <w:b/>
          <w:bCs/>
          <w:sz w:val="24"/>
          <w:szCs w:val="24"/>
        </w:rPr>
        <w:t>Гражданское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право»</w:t>
      </w:r>
    </w:p>
    <w:p w14:paraId="0DC482FF" w14:textId="77777777" w:rsidR="00387C7E" w:rsidRDefault="00387C7E" w:rsidP="00387C7E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Группа: Ю-1-24, Ю-2-24, Ю-3-24, Ю-11/1-25</w:t>
      </w:r>
    </w:p>
    <w:p w14:paraId="46E22B3B" w14:textId="77777777" w:rsidR="00387C7E" w:rsidRDefault="00387C7E" w:rsidP="00387C7E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Код и название специальности: 40.02.04 Юриспруденция</w:t>
      </w:r>
    </w:p>
    <w:p w14:paraId="6DA151EB" w14:textId="77777777" w:rsidR="00387C7E" w:rsidRDefault="00387C7E" w:rsidP="00387C7E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Семестр: 4, 2</w:t>
      </w:r>
    </w:p>
    <w:p w14:paraId="60D09C41" w14:textId="77777777" w:rsidR="00387C7E" w:rsidRDefault="00387C7E" w:rsidP="00387C7E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контроля: Экзамен</w:t>
      </w:r>
    </w:p>
    <w:p w14:paraId="26753E48" w14:textId="77777777" w:rsidR="00387C7E" w:rsidRDefault="00387C7E" w:rsidP="00387C7E">
      <w:pPr>
        <w:pStyle w:val="a4"/>
        <w:spacing w:before="0" w:beforeAutospacing="0" w:after="0" w:afterAutospacing="0"/>
        <w:ind w:firstLine="709"/>
        <w:rPr>
          <w:color w:val="000000"/>
        </w:rPr>
      </w:pPr>
    </w:p>
    <w:p w14:paraId="166C1043" w14:textId="0A9F9073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1.Источники гражданского права.</w:t>
      </w:r>
    </w:p>
    <w:p w14:paraId="4AB891F0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2.Основания возникновения гражданских правоотношений.</w:t>
      </w:r>
    </w:p>
    <w:p w14:paraId="25C3757D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3.Опека и попечительство.</w:t>
      </w:r>
    </w:p>
    <w:p w14:paraId="567EF2F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4.Юридическое лицо как субъект гражданских правоотношений: понятие, признаки, виды.</w:t>
      </w:r>
    </w:p>
    <w:p w14:paraId="5F3B83D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5.Способы создания юридического лица.</w:t>
      </w:r>
    </w:p>
    <w:p w14:paraId="093D72A0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6.Понятие и способы прекращения юридического лица.</w:t>
      </w:r>
    </w:p>
    <w:p w14:paraId="15631B5A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7.Коммерческие организации: понятие, виды.</w:t>
      </w:r>
    </w:p>
    <w:p w14:paraId="161CFA27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8.Краткая характеристика хозяйственных товариществ.</w:t>
      </w:r>
    </w:p>
    <w:p w14:paraId="70B57552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9.Хозяйственные общества: понятие, виды.</w:t>
      </w:r>
    </w:p>
    <w:p w14:paraId="7C62ABBE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10.Производственные кооперативы.</w:t>
      </w:r>
    </w:p>
    <w:p w14:paraId="70639A0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11.Унитарные предприятия.</w:t>
      </w:r>
    </w:p>
    <w:p w14:paraId="3818B7B7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12.Некоммерческие организации: понятие, виды.</w:t>
      </w:r>
    </w:p>
    <w:p w14:paraId="274CB1BC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13.Объекты гражданского права.</w:t>
      </w:r>
    </w:p>
    <w:p w14:paraId="444B535C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14.Осуществление и защита гражданских прав.</w:t>
      </w:r>
    </w:p>
    <w:p w14:paraId="18C9D700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15. Гражданско-правовая ответственность.</w:t>
      </w:r>
    </w:p>
    <w:p w14:paraId="1249E808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16.Сделки: понятие, виды.</w:t>
      </w:r>
    </w:p>
    <w:p w14:paraId="385723E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17.Формы сделок и условия их действительности.</w:t>
      </w:r>
    </w:p>
    <w:p w14:paraId="0208C962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18.Представительство в гражданском праве: понятие, виды.</w:t>
      </w:r>
    </w:p>
    <w:p w14:paraId="26226921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19.Доверенность: понятие, виды, срок, передоверие.</w:t>
      </w:r>
    </w:p>
    <w:p w14:paraId="1127D722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20.Исковая давность и другие сроки в гражданском праве.</w:t>
      </w:r>
    </w:p>
    <w:p w14:paraId="4074EA0D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21.Право собственности: понятие, содержание, формы.</w:t>
      </w:r>
    </w:p>
    <w:p w14:paraId="6043BF20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22.Основания возникновения права собственности.</w:t>
      </w:r>
    </w:p>
    <w:p w14:paraId="220816A1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23.Ограниченные вещные права.</w:t>
      </w:r>
    </w:p>
    <w:p w14:paraId="2B58D676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24.Право хозяйственного ведения.</w:t>
      </w:r>
    </w:p>
    <w:p w14:paraId="0A283AA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25.Право оперативного управления.</w:t>
      </w:r>
    </w:p>
    <w:p w14:paraId="445E943F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26.Защита права собственности и иных вещных прав.</w:t>
      </w:r>
    </w:p>
    <w:p w14:paraId="7B6A1996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27.Обязательство: понятие, виды.</w:t>
      </w:r>
    </w:p>
    <w:p w14:paraId="3064947E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28.Способы обеспечения исполнения обязательства.</w:t>
      </w:r>
    </w:p>
    <w:p w14:paraId="1DA16923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29.Гражданско-правовой договор: понятие, содержание, форма.</w:t>
      </w:r>
    </w:p>
    <w:p w14:paraId="544B2281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30.Заключение договора.</w:t>
      </w:r>
    </w:p>
    <w:p w14:paraId="617790F1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31.Изменение и расторжение договора.</w:t>
      </w:r>
    </w:p>
    <w:p w14:paraId="430064D6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32.Договор купли-продажи: понятие, форма.</w:t>
      </w:r>
    </w:p>
    <w:p w14:paraId="0129462E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33.Существенные условия договора купли-продажи.</w:t>
      </w:r>
    </w:p>
    <w:p w14:paraId="2775FD6C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34.Основные права и обязанности покупателя и продавца.</w:t>
      </w:r>
    </w:p>
    <w:p w14:paraId="7487E03D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35.Виды договора купли-продажи.</w:t>
      </w:r>
    </w:p>
    <w:p w14:paraId="1BB27EDC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36.Договор ренты: понятие, форма, срок.</w:t>
      </w:r>
    </w:p>
    <w:p w14:paraId="29B96F00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37.Права и ответственность сторон по договору ренты.</w:t>
      </w:r>
    </w:p>
    <w:p w14:paraId="49E42BDD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38.Виды договора ренты.</w:t>
      </w:r>
    </w:p>
    <w:p w14:paraId="5173A77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39.Договор аренды: понятие, форма, срок.</w:t>
      </w:r>
    </w:p>
    <w:p w14:paraId="5CEC1C1A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40.Особенности договора проката.</w:t>
      </w:r>
    </w:p>
    <w:p w14:paraId="68FF0129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41.Особенности аренды транспортных средств.</w:t>
      </w:r>
    </w:p>
    <w:p w14:paraId="19DC7B6E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42.Особенности финансовой аренды.</w:t>
      </w:r>
    </w:p>
    <w:p w14:paraId="3A77F644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43.Договор подряда: понятие, содержание.</w:t>
      </w:r>
    </w:p>
    <w:p w14:paraId="272F573C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44.Основные права и обязанности заказчика и подрядчика.</w:t>
      </w:r>
    </w:p>
    <w:p w14:paraId="5E326C0A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45.Виды договора подряда.</w:t>
      </w:r>
    </w:p>
    <w:p w14:paraId="4F67B444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lastRenderedPageBreak/>
        <w:t>46.Кредитный договор: понятие, форма.</w:t>
      </w:r>
    </w:p>
    <w:p w14:paraId="587B7F7A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47.Права и обязанности сторон по кредитному договору.</w:t>
      </w:r>
    </w:p>
    <w:p w14:paraId="14D63EF1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48.Сравнительная характеристика договора займа и кредитного договора.</w:t>
      </w:r>
    </w:p>
    <w:p w14:paraId="7A39724C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49.Договор розничной купли-продажи.</w:t>
      </w:r>
    </w:p>
    <w:p w14:paraId="08E2CA2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50.Договор поставки.</w:t>
      </w:r>
    </w:p>
    <w:p w14:paraId="7F719CB8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51.Договор поставки товаров для государственных нужд.</w:t>
      </w:r>
    </w:p>
    <w:p w14:paraId="44963049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52.Договор контрактации.</w:t>
      </w:r>
    </w:p>
    <w:p w14:paraId="50C73AA8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53.Договор энергоснабжения.</w:t>
      </w:r>
    </w:p>
    <w:p w14:paraId="06222C9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54.Договор продажи недвижимости.</w:t>
      </w:r>
    </w:p>
    <w:p w14:paraId="6814F2AB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55.Договор продажи предприятия.</w:t>
      </w:r>
    </w:p>
    <w:p w14:paraId="06AE8036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56.Договор проката.</w:t>
      </w:r>
    </w:p>
    <w:p w14:paraId="6F795548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57.Договор аренды зданий и сооружений.</w:t>
      </w:r>
    </w:p>
    <w:p w14:paraId="1CC997CE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58.Договор аренды предприятий.</w:t>
      </w:r>
    </w:p>
    <w:p w14:paraId="7CD17BFF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59.Договор финансовой аренды (лизинга).</w:t>
      </w:r>
    </w:p>
    <w:p w14:paraId="0B8ECE64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60.Договор безвозмездного пользования.</w:t>
      </w:r>
    </w:p>
    <w:p w14:paraId="00908369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61.Договор подряда.</w:t>
      </w:r>
    </w:p>
    <w:p w14:paraId="430E05A5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62.Договор бытового подряда.</w:t>
      </w:r>
    </w:p>
    <w:p w14:paraId="0BFB751F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63.Договор строительного подряда.</w:t>
      </w:r>
    </w:p>
    <w:p w14:paraId="48C8CD99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64.Договор подряда на выполнение проектных и изыскательских работ.</w:t>
      </w:r>
    </w:p>
    <w:p w14:paraId="5A844E48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65.Договор на выполнение научно-исследовательских, опытно-конструкторских и технологических работ.</w:t>
      </w:r>
    </w:p>
    <w:p w14:paraId="20BC08FC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66.Договор возмездного оказания услуг.</w:t>
      </w:r>
    </w:p>
    <w:p w14:paraId="68B16371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67.Договор займа.</w:t>
      </w:r>
    </w:p>
    <w:p w14:paraId="7840D338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68.Договор банковского счёта.</w:t>
      </w:r>
    </w:p>
    <w:p w14:paraId="69F3FE22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69.Договор хранения.</w:t>
      </w:r>
    </w:p>
    <w:p w14:paraId="506942AE" w14:textId="77777777" w:rsidR="00387C7E" w:rsidRDefault="00387C7E" w:rsidP="00387C7E">
      <w:pPr>
        <w:pStyle w:val="a4"/>
        <w:spacing w:before="0" w:beforeAutospacing="0" w:after="0" w:afterAutospacing="0"/>
        <w:ind w:firstLine="709"/>
      </w:pPr>
      <w:r>
        <w:rPr>
          <w:color w:val="000000"/>
        </w:rPr>
        <w:t>70.Договор поручения.</w:t>
      </w:r>
    </w:p>
    <w:p w14:paraId="7F66E842" w14:textId="77777777" w:rsidR="009450D1" w:rsidRDefault="009450D1"/>
    <w:sectPr w:rsidR="0094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44"/>
    <w:rsid w:val="00387C7E"/>
    <w:rsid w:val="009450D1"/>
    <w:rsid w:val="00E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EB86"/>
  <w15:chartTrackingRefBased/>
  <w15:docId w15:val="{880D1088-D453-406D-84D2-1405B3A1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C7E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8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2026-04-21T11:47:00Z</dcterms:created>
  <dcterms:modified xsi:type="dcterms:W3CDTF">2026-04-21T11:48:00Z</dcterms:modified>
</cp:coreProperties>
</file>